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00" w:rsidRDefault="00802900">
      <w:pPr>
        <w:adjustRightInd/>
        <w:spacing w:line="260" w:lineRule="exact"/>
        <w:rPr>
          <w:rFonts w:hAnsi="Times New Roman" w:cs="Times New Roman"/>
          <w:spacing w:val="2"/>
        </w:rPr>
      </w:pPr>
      <w:r>
        <w:rPr>
          <w:rFonts w:hint="eastAsia"/>
        </w:rPr>
        <w:t>別記第１７号様式（第１３条関係）</w:t>
      </w:r>
    </w:p>
    <w:p w:rsidR="00802900" w:rsidRDefault="00802900">
      <w:pPr>
        <w:adjustRightInd/>
        <w:spacing w:line="260" w:lineRule="exact"/>
        <w:rPr>
          <w:rFonts w:hAnsi="Times New Roman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6"/>
        <w:gridCol w:w="1691"/>
        <w:gridCol w:w="677"/>
        <w:gridCol w:w="1127"/>
        <w:gridCol w:w="1466"/>
        <w:gridCol w:w="676"/>
        <w:gridCol w:w="1466"/>
      </w:tblGrid>
      <w:tr w:rsidR="00802900" w:rsidTr="0002771D">
        <w:tc>
          <w:tcPr>
            <w:tcW w:w="9809" w:type="dxa"/>
            <w:gridSpan w:val="7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44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40"/>
                <w:szCs w:val="40"/>
              </w:rPr>
              <w:instrText>浄化槽使用開始報告書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　　日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6756EA" w:rsidP="00497D69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50" w:firstLine="336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由良町長　</w:t>
            </w:r>
            <w:r w:rsidR="00802900">
              <w:rPr>
                <w:rFonts w:hint="eastAsia"/>
              </w:rPr>
              <w:t>様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浄化槽管理者　住　所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 w:rsidP="00D917A6">
            <w:pPr>
              <w:kinsoku w:val="0"/>
              <w:overflowPunct w:val="0"/>
              <w:autoSpaceDE w:val="0"/>
              <w:autoSpaceDN w:val="0"/>
              <w:spacing w:beforeLines="50" w:before="130" w:afterLines="50" w:after="130"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D917A6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17A6" w:rsidRPr="00D917A6">
                    <w:rPr>
                      <w:rFonts w:cs="Times New Roman" w:hint="eastAsia"/>
                      <w:color w:val="auto"/>
                      <w:sz w:val="11"/>
                    </w:rPr>
                    <w:t>ふりがな</w:t>
                  </w:r>
                </w:rt>
                <w:rubyBase>
                  <w:r w:rsidR="00D917A6">
                    <w:rPr>
                      <w:rFonts w:hAnsi="Times New Roman" w:cs="Times New Roman" w:hint="eastAsia"/>
                      <w:color w:val="auto"/>
                    </w:rPr>
                    <w:t>氏　名</w:t>
                  </w:r>
                </w:rubyBase>
              </w:ruby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電　話（　　　　－　　　－　　　　　）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（法人の場合：担当課　　　　　　　担当者　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浄化槽の使用を開始したので、浄化槽法第１０条の２第１項の規定により報告します。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浄化槽設置者氏名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03" w:type="dxa"/>
            <w:gridSpan w:val="6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（施設の名称：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gridSpan w:val="6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</w:t>
            </w: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 xml:space="preserve">設置届出書等の受理　</w:t>
            </w:r>
            <w:r>
              <w:t xml:space="preserve"> </w:t>
            </w:r>
            <w:r w:rsidR="00BB60A4"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年月日及び受付番号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03" w:type="dxa"/>
            <w:gridSpan w:val="6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届出書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第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浄化槽の規模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91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人槽</w:t>
            </w:r>
          </w:p>
        </w:tc>
        <w:tc>
          <w:tcPr>
            <w:tcW w:w="1804" w:type="dxa"/>
            <w:gridSpan w:val="2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実使用人員</w:t>
            </w:r>
          </w:p>
        </w:tc>
        <w:tc>
          <w:tcPr>
            <w:tcW w:w="3608" w:type="dxa"/>
            <w:gridSpan w:val="3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人　（世帯数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gridSpan w:val="6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年　　　月　　　日</w:t>
            </w:r>
            <w:r>
              <w:t xml:space="preserve"> </w:t>
            </w: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3" w:type="dxa"/>
            <w:gridSpan w:val="6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技術管理者の氏名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（</w:t>
            </w:r>
            <w:r>
              <w:t>501</w:t>
            </w:r>
            <w:r>
              <w:rPr>
                <w:rFonts w:hint="eastAsia"/>
              </w:rPr>
              <w:t>人槽以上）</w:t>
            </w:r>
          </w:p>
        </w:tc>
        <w:tc>
          <w:tcPr>
            <w:tcW w:w="7103" w:type="dxa"/>
            <w:gridSpan w:val="6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02771D">
        <w:tc>
          <w:tcPr>
            <w:tcW w:w="270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８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その他特記事項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03" w:type="dxa"/>
            <w:gridSpan w:val="6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02771D">
        <w:tc>
          <w:tcPr>
            <w:tcW w:w="5074" w:type="dxa"/>
            <w:gridSpan w:val="3"/>
            <w:vMerge w:val="restart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※行政庁処理欄</w:t>
            </w: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3" w:type="dxa"/>
            <w:gridSpan w:val="2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67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466" w:type="dxa"/>
            <w:vMerge w:val="restart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</w:tr>
      <w:tr w:rsidR="00802900" w:rsidTr="0002771D">
        <w:tc>
          <w:tcPr>
            <w:tcW w:w="5074" w:type="dxa"/>
            <w:gridSpan w:val="3"/>
            <w:vMerge/>
          </w:tcPr>
          <w:p w:rsidR="00802900" w:rsidRDefault="008029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3" w:type="dxa"/>
            <w:gridSpan w:val="2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 w:rsidP="006756E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676" w:type="dxa"/>
          </w:tcPr>
          <w:p w:rsidR="00802900" w:rsidRDefault="00802900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  <w:spacing w:val="2"/>
              </w:rPr>
            </w:pPr>
          </w:p>
          <w:p w:rsidR="00802900" w:rsidRDefault="0080290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66" w:type="dxa"/>
            <w:vMerge/>
          </w:tcPr>
          <w:p w:rsidR="00802900" w:rsidRDefault="008029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802900" w:rsidRDefault="00802900">
      <w:pPr>
        <w:adjustRightInd/>
        <w:spacing w:line="174" w:lineRule="exact"/>
        <w:rPr>
          <w:rFonts w:hAnsi="Times New Roman" w:cs="Times New Roman"/>
          <w:spacing w:val="2"/>
        </w:rPr>
      </w:pPr>
    </w:p>
    <w:p w:rsidR="00802900" w:rsidRDefault="00802900">
      <w:pPr>
        <w:adjustRightInd/>
        <w:spacing w:line="19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</w:p>
    <w:sectPr w:rsidR="00802900">
      <w:type w:val="continuous"/>
      <w:pgSz w:w="11906" w:h="16838"/>
      <w:pgMar w:top="680" w:right="850" w:bottom="510" w:left="1020" w:header="720" w:footer="720" w:gutter="0"/>
      <w:pgNumType w:start="1"/>
      <w:cols w:space="720"/>
      <w:noEndnote/>
      <w:docGrid w:type="linesAndChars" w:linePitch="2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00" w:rsidRDefault="00802900">
      <w:r>
        <w:separator/>
      </w:r>
    </w:p>
  </w:endnote>
  <w:endnote w:type="continuationSeparator" w:id="0">
    <w:p w:rsidR="00802900" w:rsidRDefault="008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00" w:rsidRDefault="008029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2900" w:rsidRDefault="008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defaultTabStop w:val="898"/>
  <w:drawingGridHorizontalSpacing w:val="819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88"/>
    <w:rsid w:val="0002771D"/>
    <w:rsid w:val="000A356D"/>
    <w:rsid w:val="002517E5"/>
    <w:rsid w:val="00497D69"/>
    <w:rsid w:val="006756EA"/>
    <w:rsid w:val="00802900"/>
    <w:rsid w:val="008E3388"/>
    <w:rsid w:val="00B616FB"/>
    <w:rsid w:val="00BB60A4"/>
    <w:rsid w:val="00D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D5BD25-FC09-404A-AD26-6E615F5A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57D3-4526-4625-BFF5-C3143205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688</Characters>
  <Application>Microsoft Office Word</Application>
  <DocSecurity>0</DocSecurity>
  <Lines>5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Administrator</cp:lastModifiedBy>
  <cp:revision>7</cp:revision>
  <cp:lastPrinted>2021-05-14T00:55:00Z</cp:lastPrinted>
  <dcterms:created xsi:type="dcterms:W3CDTF">2021-05-14T05:19:00Z</dcterms:created>
  <dcterms:modified xsi:type="dcterms:W3CDTF">2023-12-27T02:52:00Z</dcterms:modified>
</cp:coreProperties>
</file>